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关于开展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“我与宪法”主题文化作品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outlineLvl w:val="9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征集活动的通知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both"/>
        <w:textAlignment w:val="auto"/>
        <w:outlineLvl w:val="9"/>
        <w:rPr>
          <w:rFonts w:hint="default" w:ascii="楷体_GB2312" w:hAnsi="楷体_GB2312" w:eastAsia="楷体_GB2312" w:cs="楷体_GB2312"/>
          <w:color w:val="00000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各区（县、市）司法局、普法办，前湾新区、宁波高新区司法局，市直及部省属驻甬各单位：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72" w:firstLineChars="21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lang w:val="en-US" w:eastAsia="zh-CN"/>
        </w:rPr>
        <w:t>在第十一个“12·4”国家宪法日到来前夕，市普法办决定开展“我与宪法”主题文化作品征集活动。现将活动安排通知如下：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一、征集对象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72" w:firstLineChars="21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各单位、社会团体和个人。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二、征集时间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72" w:firstLineChars="21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即日起至2024年11月30日。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三、作品形式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lang w:val="en-US" w:eastAsia="zh-CN"/>
        </w:rPr>
        <w:t>文章、动漫、微视频等三大类。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四、创作要求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75" w:firstLineChars="21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（一）作品创作应坚持原创、不得抄袭。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创作单位和个人应保证对作品拥有完全知识产权，确保不涉密，并对可能涉及的版权负责。作者提交作品即视为同意主办单位无偿使用，作品中涉及的版权权属以及第三方权利等法律后果由作者自负。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75" w:firstLineChars="21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（二）作品内容应坚持正确导向，注重法治精神的解读。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围绕宪法进行创作，要具有讲述性、叙事性、艺术性，引用宪法、解释宪法要准确规范。语言文字使用规范、艺术表现形式得当、文化品味良好。提倡风格多样、百花齐放，突出地方特色，适合不同受众群体。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75" w:firstLineChars="21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（三）表现方式应守正创新，可读可看可赏性强。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文章类作品立意新颖，动漫、微视频类作品鼓励探索运用现代科技手段进行创意设计，注入现代气息和时尚元素，提升作品传播力、感染力和吸引力。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五、作品要求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75" w:firstLineChars="21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（一）文章类。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文体不限，诗歌除外。字数以 800-2000 字为宜，作者原则上为1人，合著作者最多不超过 2 人。标题一律用三号黑体，正文采用小四号宋体，小标题加粗，段首空两字，行距设定为1.5倍。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（二）动漫及微视频类。</w:t>
      </w:r>
      <w:r>
        <w:rPr>
          <w:rFonts w:hint="default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作品版式不限，采取MP4或MOV格式报送，高清1920*1080或标清720*576，时长不超过3分钟。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六、奖项设置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作品奖。</w:t>
      </w: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按类设一等奖、二等奖、三等奖若干。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组织奖。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主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办方结合活动组织、宣传发动等情况综合评出。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评选结果将通过甬派“法治宁波”频道、“法治宁波”微信公众号公布，获奖作品给予适当奖励，择优在“法治宁波”视频号、宁波普法网等平台进行展示，优先推荐参加省、部级相关评选。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七、作品报送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欢迎各单位广泛发动、集体推荐。所有作品需填写报名表（附后），对应以下途径进行报送：文章类作品以电子文档形式，且仅限通过邮箱或浙政钉发送；动漫及微视频类作品仅限通过邮箱、浙政钉等方式发送原视频（网盘链接）或刻录光盘邮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 xml:space="preserve">联系人：屠老师，邮箱：nbspfb＠163.com，联系电话：89189662（浙政钉同号）。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附件：“我与宪法”主题文化作品征集活动报名表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760" w:firstLineChars="18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440" w:firstLineChars="17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宁波市普法办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 xml:space="preserve">                     2024年11月1日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kern w:val="2"/>
          <w:sz w:val="32"/>
          <w:szCs w:val="32"/>
          <w:shd w:val="clear" w:color="auto" w:fill="auto"/>
          <w:lang w:val="en-US" w:eastAsia="zh-CN" w:bidi="ar-SA"/>
        </w:rPr>
        <w:t>附件</w:t>
      </w:r>
    </w:p>
    <w:p>
      <w:pPr>
        <w:rPr>
          <w:rFonts w:hint="eastAsia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“我与宪法”主题文化作品征集活动报名表</w:t>
      </w:r>
    </w:p>
    <w:p>
      <w:pPr>
        <w:bidi w:val="0"/>
        <w:jc w:val="center"/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  <w:t>（文章类）</w:t>
      </w:r>
    </w:p>
    <w:tbl>
      <w:tblPr>
        <w:tblStyle w:val="10"/>
        <w:tblW w:w="86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2720"/>
        <w:gridCol w:w="1605"/>
        <w:gridCol w:w="29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文章题目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文章体裁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作者姓名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作者单位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（选填）</w:t>
            </w:r>
          </w:p>
        </w:tc>
        <w:tc>
          <w:tcPr>
            <w:tcW w:w="7227" w:type="dxa"/>
            <w:gridSpan w:val="3"/>
            <w:tcBorders>
              <w:top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8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文章立意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作品曾获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荣誉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453" w:type="dxa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备 注</w:t>
            </w:r>
          </w:p>
        </w:tc>
        <w:tc>
          <w:tcPr>
            <w:tcW w:w="7227" w:type="dxa"/>
            <w:gridSpan w:val="3"/>
            <w:tcBorders>
              <w:top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</w:tbl>
    <w:p>
      <w:pPr>
        <w:bidi w:val="0"/>
        <w:ind w:firstLine="240" w:firstLineChars="100"/>
        <w:jc w:val="left"/>
        <w:rPr>
          <w:rFonts w:hint="eastAsia" w:ascii="仿宋_GB2312" w:hAnsi="仿宋_GB2312" w:eastAsia="仿宋_GB2312" w:cs="仿宋_GB2312"/>
          <w:sz w:val="24"/>
          <w:szCs w:val="32"/>
          <w:lang w:eastAsia="zh-CN"/>
        </w:rPr>
      </w:pPr>
    </w:p>
    <w:p>
      <w:pPr>
        <w:bidi w:val="0"/>
        <w:ind w:firstLine="240" w:firstLineChars="100"/>
        <w:jc w:val="left"/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eastAsia="zh-CN"/>
        </w:rPr>
        <w:t>注：文章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体裁</w:t>
      </w:r>
      <w:r>
        <w:rPr>
          <w:rFonts w:hint="eastAsia" w:ascii="仿宋_GB2312" w:hAnsi="仿宋_GB2312" w:eastAsia="仿宋_GB2312" w:cs="仿宋_GB2312"/>
          <w:sz w:val="24"/>
          <w:szCs w:val="32"/>
          <w:lang w:eastAsia="zh-CN"/>
        </w:rPr>
        <w:t>填记叙文、抒情文、散文等。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 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“我与宪法”主题文化作品征集活动报名表</w:t>
      </w:r>
    </w:p>
    <w:p>
      <w:pPr>
        <w:bidi w:val="0"/>
        <w:jc w:val="center"/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  <w:t>（动漫类）</w:t>
      </w:r>
    </w:p>
    <w:tbl>
      <w:tblPr>
        <w:tblStyle w:val="10"/>
        <w:tblW w:w="86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2720"/>
        <w:gridCol w:w="1605"/>
        <w:gridCol w:w="29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作品名称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作品时长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分  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作者姓名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作者单位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（选填）</w:t>
            </w:r>
          </w:p>
        </w:tc>
        <w:tc>
          <w:tcPr>
            <w:tcW w:w="7227" w:type="dxa"/>
            <w:gridSpan w:val="3"/>
            <w:tcBorders>
              <w:top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8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作品简介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作品曾获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荣誉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453" w:type="dxa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备 注</w:t>
            </w:r>
          </w:p>
        </w:tc>
        <w:tc>
          <w:tcPr>
            <w:tcW w:w="7227" w:type="dxa"/>
            <w:gridSpan w:val="3"/>
            <w:tcBorders>
              <w:top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</w:tbl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“我与宪法”主题文化作品征集活动报名表</w:t>
      </w:r>
    </w:p>
    <w:p>
      <w:pPr>
        <w:bidi w:val="0"/>
        <w:jc w:val="center"/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40"/>
          <w:lang w:val="en-US" w:eastAsia="zh-CN"/>
        </w:rPr>
        <w:t>（微视频类）</w:t>
      </w:r>
    </w:p>
    <w:tbl>
      <w:tblPr>
        <w:tblStyle w:val="10"/>
        <w:tblW w:w="86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2720"/>
        <w:gridCol w:w="1605"/>
        <w:gridCol w:w="290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作品名称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5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作品时长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分  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作者姓名</w:t>
            </w:r>
          </w:p>
        </w:tc>
        <w:tc>
          <w:tcPr>
            <w:tcW w:w="2720" w:type="dxa"/>
            <w:tcBorders>
              <w:top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作者单位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（选填）</w:t>
            </w:r>
          </w:p>
        </w:tc>
        <w:tc>
          <w:tcPr>
            <w:tcW w:w="7227" w:type="dxa"/>
            <w:gridSpan w:val="3"/>
            <w:tcBorders>
              <w:top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8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作品简介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  <w:jc w:val="center"/>
        </w:trPr>
        <w:tc>
          <w:tcPr>
            <w:tcW w:w="145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作品曾获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荣誉</w:t>
            </w:r>
          </w:p>
        </w:tc>
        <w:tc>
          <w:tcPr>
            <w:tcW w:w="7227" w:type="dxa"/>
            <w:gridSpan w:val="3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453" w:type="dxa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备 注</w:t>
            </w:r>
          </w:p>
        </w:tc>
        <w:tc>
          <w:tcPr>
            <w:tcW w:w="7227" w:type="dxa"/>
            <w:gridSpan w:val="3"/>
            <w:tcBorders>
              <w:top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</w:t>
            </w:r>
          </w:p>
        </w:tc>
      </w:tr>
      <w:bookmarkEnd w:id="0"/>
    </w:tbl>
    <w:p>
      <w:pPr>
        <w:tabs>
          <w:tab w:val="left" w:pos="8460"/>
        </w:tabs>
        <w:spacing w:line="300" w:lineRule="exact"/>
        <w:rPr>
          <w:rFonts w:hint="eastAsia" w:ascii="Times New Roman" w:hAnsi="Times New Roman" w:cs="Times New Roman" w:eastAsiaTheme="minorEastAsia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ZDkxZTMxY2EzYmQyOTMxNTcxYzRmZDA1NzAyNzEifQ=="/>
  </w:docVars>
  <w:rsids>
    <w:rsidRoot w:val="00DF0DE7"/>
    <w:rsid w:val="000C5437"/>
    <w:rsid w:val="000D717E"/>
    <w:rsid w:val="001E6324"/>
    <w:rsid w:val="00272FA9"/>
    <w:rsid w:val="003F688C"/>
    <w:rsid w:val="004157B7"/>
    <w:rsid w:val="00483434"/>
    <w:rsid w:val="005D5692"/>
    <w:rsid w:val="005E75FE"/>
    <w:rsid w:val="006602CD"/>
    <w:rsid w:val="00665DAF"/>
    <w:rsid w:val="0073011A"/>
    <w:rsid w:val="00824091"/>
    <w:rsid w:val="00875A39"/>
    <w:rsid w:val="00944B8E"/>
    <w:rsid w:val="00A77996"/>
    <w:rsid w:val="00B50AA6"/>
    <w:rsid w:val="00BA5BE3"/>
    <w:rsid w:val="00C35F45"/>
    <w:rsid w:val="00CD78BF"/>
    <w:rsid w:val="00D744C0"/>
    <w:rsid w:val="00DD3450"/>
    <w:rsid w:val="00DD3A3F"/>
    <w:rsid w:val="00DF0DE7"/>
    <w:rsid w:val="00E56232"/>
    <w:rsid w:val="00F618FE"/>
    <w:rsid w:val="00FF115B"/>
    <w:rsid w:val="01B84A6D"/>
    <w:rsid w:val="02456B78"/>
    <w:rsid w:val="027B28A4"/>
    <w:rsid w:val="041F6B2B"/>
    <w:rsid w:val="050971F8"/>
    <w:rsid w:val="050F1835"/>
    <w:rsid w:val="05E90A8C"/>
    <w:rsid w:val="06112F3A"/>
    <w:rsid w:val="06251670"/>
    <w:rsid w:val="062C7EA8"/>
    <w:rsid w:val="0C086F06"/>
    <w:rsid w:val="0CE67133"/>
    <w:rsid w:val="0D8561D9"/>
    <w:rsid w:val="0D8E2A19"/>
    <w:rsid w:val="0E081C8E"/>
    <w:rsid w:val="0E5B5F71"/>
    <w:rsid w:val="0E8E258D"/>
    <w:rsid w:val="0EE10B2C"/>
    <w:rsid w:val="0FCE662E"/>
    <w:rsid w:val="118F0E31"/>
    <w:rsid w:val="127F120B"/>
    <w:rsid w:val="12BA5E17"/>
    <w:rsid w:val="13072916"/>
    <w:rsid w:val="137E1DC6"/>
    <w:rsid w:val="15B60EAF"/>
    <w:rsid w:val="162A5514"/>
    <w:rsid w:val="169F2B54"/>
    <w:rsid w:val="16B73B2F"/>
    <w:rsid w:val="16D602C5"/>
    <w:rsid w:val="16FD1B1F"/>
    <w:rsid w:val="17487C68"/>
    <w:rsid w:val="178A1F8D"/>
    <w:rsid w:val="17FB7B7B"/>
    <w:rsid w:val="18B141A4"/>
    <w:rsid w:val="18F54F99"/>
    <w:rsid w:val="19415F43"/>
    <w:rsid w:val="197F80ED"/>
    <w:rsid w:val="1C932A7E"/>
    <w:rsid w:val="1D1951E6"/>
    <w:rsid w:val="1D7A18CE"/>
    <w:rsid w:val="1DD1028F"/>
    <w:rsid w:val="1DD7B1A6"/>
    <w:rsid w:val="1E225C51"/>
    <w:rsid w:val="1E592FA3"/>
    <w:rsid w:val="1E5D0343"/>
    <w:rsid w:val="1EC751E9"/>
    <w:rsid w:val="1FDD522B"/>
    <w:rsid w:val="1FE40BB4"/>
    <w:rsid w:val="20DD19B9"/>
    <w:rsid w:val="20E95D11"/>
    <w:rsid w:val="21877751"/>
    <w:rsid w:val="221B014E"/>
    <w:rsid w:val="2229547A"/>
    <w:rsid w:val="22C2179F"/>
    <w:rsid w:val="22C64D7F"/>
    <w:rsid w:val="22CA329D"/>
    <w:rsid w:val="23217006"/>
    <w:rsid w:val="24B53FE7"/>
    <w:rsid w:val="250E6A6E"/>
    <w:rsid w:val="25935C0F"/>
    <w:rsid w:val="27FD3D9E"/>
    <w:rsid w:val="29CC3E7E"/>
    <w:rsid w:val="2A557CD6"/>
    <w:rsid w:val="2A6F5F9E"/>
    <w:rsid w:val="2A951F8B"/>
    <w:rsid w:val="2AA81C28"/>
    <w:rsid w:val="2AE80AF9"/>
    <w:rsid w:val="2B5F28BC"/>
    <w:rsid w:val="2BB52946"/>
    <w:rsid w:val="2BFB3A5D"/>
    <w:rsid w:val="2C976886"/>
    <w:rsid w:val="2D8068E8"/>
    <w:rsid w:val="2DF97364"/>
    <w:rsid w:val="2E806DEA"/>
    <w:rsid w:val="2FBB4505"/>
    <w:rsid w:val="2FCF78CE"/>
    <w:rsid w:val="305A3590"/>
    <w:rsid w:val="30CF4A45"/>
    <w:rsid w:val="30E041E8"/>
    <w:rsid w:val="313816E2"/>
    <w:rsid w:val="32466E22"/>
    <w:rsid w:val="32C5412C"/>
    <w:rsid w:val="33A86B9E"/>
    <w:rsid w:val="350E0755"/>
    <w:rsid w:val="356E024D"/>
    <w:rsid w:val="35AA77CD"/>
    <w:rsid w:val="36FF0093"/>
    <w:rsid w:val="37F76576"/>
    <w:rsid w:val="3817488A"/>
    <w:rsid w:val="39DF00C9"/>
    <w:rsid w:val="3A150E30"/>
    <w:rsid w:val="3A3F227B"/>
    <w:rsid w:val="3AB62B46"/>
    <w:rsid w:val="3B1C7710"/>
    <w:rsid w:val="3B4A3268"/>
    <w:rsid w:val="3BCF666E"/>
    <w:rsid w:val="3C865A0C"/>
    <w:rsid w:val="3CAD4244"/>
    <w:rsid w:val="3D103857"/>
    <w:rsid w:val="3D280ABE"/>
    <w:rsid w:val="3D607F04"/>
    <w:rsid w:val="3DF31686"/>
    <w:rsid w:val="3EC755F4"/>
    <w:rsid w:val="3EEC6CE9"/>
    <w:rsid w:val="3EEF7D0B"/>
    <w:rsid w:val="3F7F923A"/>
    <w:rsid w:val="407121C2"/>
    <w:rsid w:val="40B75723"/>
    <w:rsid w:val="41FE1336"/>
    <w:rsid w:val="42291177"/>
    <w:rsid w:val="43691B37"/>
    <w:rsid w:val="43C70ECC"/>
    <w:rsid w:val="43E04EEA"/>
    <w:rsid w:val="441557F3"/>
    <w:rsid w:val="45395E22"/>
    <w:rsid w:val="454B3F89"/>
    <w:rsid w:val="45C579B1"/>
    <w:rsid w:val="464B6C5F"/>
    <w:rsid w:val="48A469AC"/>
    <w:rsid w:val="4A671D2A"/>
    <w:rsid w:val="4BE21404"/>
    <w:rsid w:val="4C313E6A"/>
    <w:rsid w:val="4D551DE4"/>
    <w:rsid w:val="4DBFAE06"/>
    <w:rsid w:val="4EBD467C"/>
    <w:rsid w:val="4FB80CAF"/>
    <w:rsid w:val="4FBF846F"/>
    <w:rsid w:val="4FDB3F80"/>
    <w:rsid w:val="50EA32AC"/>
    <w:rsid w:val="52517E0B"/>
    <w:rsid w:val="53563054"/>
    <w:rsid w:val="53D40D12"/>
    <w:rsid w:val="54163FFB"/>
    <w:rsid w:val="549E2BD5"/>
    <w:rsid w:val="55AB4425"/>
    <w:rsid w:val="565A661C"/>
    <w:rsid w:val="57546ADD"/>
    <w:rsid w:val="58A832C5"/>
    <w:rsid w:val="592C1D63"/>
    <w:rsid w:val="59D79CF4"/>
    <w:rsid w:val="5A5C6E76"/>
    <w:rsid w:val="5AF65AF8"/>
    <w:rsid w:val="5B16351F"/>
    <w:rsid w:val="5BA10530"/>
    <w:rsid w:val="5BDD4658"/>
    <w:rsid w:val="5C740E5C"/>
    <w:rsid w:val="5CF26536"/>
    <w:rsid w:val="5D0114C9"/>
    <w:rsid w:val="5D5B73D5"/>
    <w:rsid w:val="5D7162B0"/>
    <w:rsid w:val="5DB74584"/>
    <w:rsid w:val="5DC5BDF6"/>
    <w:rsid w:val="5EEF1CAA"/>
    <w:rsid w:val="5FDF6C48"/>
    <w:rsid w:val="5FFB804A"/>
    <w:rsid w:val="5FFF5166"/>
    <w:rsid w:val="60F03127"/>
    <w:rsid w:val="61A63383"/>
    <w:rsid w:val="61CA59E0"/>
    <w:rsid w:val="62F64C22"/>
    <w:rsid w:val="631016EF"/>
    <w:rsid w:val="63CD2C39"/>
    <w:rsid w:val="63DE170B"/>
    <w:rsid w:val="641716FF"/>
    <w:rsid w:val="65313757"/>
    <w:rsid w:val="65963DD6"/>
    <w:rsid w:val="666751AF"/>
    <w:rsid w:val="670459EB"/>
    <w:rsid w:val="67E38B6F"/>
    <w:rsid w:val="67FF1DCF"/>
    <w:rsid w:val="68D8106D"/>
    <w:rsid w:val="698C00FB"/>
    <w:rsid w:val="6ABD55DF"/>
    <w:rsid w:val="6BDFA2A6"/>
    <w:rsid w:val="6D722C6B"/>
    <w:rsid w:val="6D740DFA"/>
    <w:rsid w:val="6E4A0BE3"/>
    <w:rsid w:val="6EA5BD36"/>
    <w:rsid w:val="6EDFA360"/>
    <w:rsid w:val="6FCBAB73"/>
    <w:rsid w:val="6FD34857"/>
    <w:rsid w:val="6FE7FC2F"/>
    <w:rsid w:val="6FF7B6AA"/>
    <w:rsid w:val="70DF7AC5"/>
    <w:rsid w:val="72280100"/>
    <w:rsid w:val="733A1BAB"/>
    <w:rsid w:val="7414107A"/>
    <w:rsid w:val="7459F496"/>
    <w:rsid w:val="7526AF91"/>
    <w:rsid w:val="75F6A746"/>
    <w:rsid w:val="760F24AA"/>
    <w:rsid w:val="7747259A"/>
    <w:rsid w:val="77570CD5"/>
    <w:rsid w:val="777F4D09"/>
    <w:rsid w:val="77F76423"/>
    <w:rsid w:val="78F34FB9"/>
    <w:rsid w:val="78F953AA"/>
    <w:rsid w:val="7958372D"/>
    <w:rsid w:val="795F2219"/>
    <w:rsid w:val="79BF2B0E"/>
    <w:rsid w:val="79BFB910"/>
    <w:rsid w:val="79FBA56F"/>
    <w:rsid w:val="7A224C81"/>
    <w:rsid w:val="7A527730"/>
    <w:rsid w:val="7BFCB901"/>
    <w:rsid w:val="7C3660B3"/>
    <w:rsid w:val="7CFC9E10"/>
    <w:rsid w:val="7D2F63CF"/>
    <w:rsid w:val="7D6A4FCF"/>
    <w:rsid w:val="7DB5C8D5"/>
    <w:rsid w:val="7DDF240C"/>
    <w:rsid w:val="7E779273"/>
    <w:rsid w:val="7EA35086"/>
    <w:rsid w:val="7EAD1CEC"/>
    <w:rsid w:val="7EB26CCF"/>
    <w:rsid w:val="7EB821ED"/>
    <w:rsid w:val="7EFB42CD"/>
    <w:rsid w:val="7F7D47EA"/>
    <w:rsid w:val="7F9DDB4F"/>
    <w:rsid w:val="7F9EC09D"/>
    <w:rsid w:val="7FEB5FB6"/>
    <w:rsid w:val="7FF7B877"/>
    <w:rsid w:val="8BDF01DD"/>
    <w:rsid w:val="921B52C0"/>
    <w:rsid w:val="9C263954"/>
    <w:rsid w:val="9F9F6BB5"/>
    <w:rsid w:val="9FECDD90"/>
    <w:rsid w:val="9FFEC1E9"/>
    <w:rsid w:val="A38FB18A"/>
    <w:rsid w:val="A7FFB699"/>
    <w:rsid w:val="B6BBC376"/>
    <w:rsid w:val="BA579A62"/>
    <w:rsid w:val="BE966BB8"/>
    <w:rsid w:val="BF1EB9AC"/>
    <w:rsid w:val="BFBFBFAC"/>
    <w:rsid w:val="BFF70167"/>
    <w:rsid w:val="C759B4E5"/>
    <w:rsid w:val="CEF77AD7"/>
    <w:rsid w:val="CEF797C2"/>
    <w:rsid w:val="CF7E315B"/>
    <w:rsid w:val="D5C5802A"/>
    <w:rsid w:val="D67535B7"/>
    <w:rsid w:val="D7773A36"/>
    <w:rsid w:val="D7DD0148"/>
    <w:rsid w:val="DDAB225E"/>
    <w:rsid w:val="DDBF0198"/>
    <w:rsid w:val="DDFF4F8A"/>
    <w:rsid w:val="DFAAFF85"/>
    <w:rsid w:val="E2B77DF7"/>
    <w:rsid w:val="E6FF4695"/>
    <w:rsid w:val="EBFF7D42"/>
    <w:rsid w:val="ECD753AC"/>
    <w:rsid w:val="ECEE82B8"/>
    <w:rsid w:val="ED3F62FB"/>
    <w:rsid w:val="EF7DBA3A"/>
    <w:rsid w:val="EFB5CD93"/>
    <w:rsid w:val="EFEF42EA"/>
    <w:rsid w:val="EFF70C57"/>
    <w:rsid w:val="F07D8177"/>
    <w:rsid w:val="F2EF68DC"/>
    <w:rsid w:val="F56925EE"/>
    <w:rsid w:val="F6FFA06D"/>
    <w:rsid w:val="F75F23DF"/>
    <w:rsid w:val="F77EBEE1"/>
    <w:rsid w:val="F97AD729"/>
    <w:rsid w:val="F9978736"/>
    <w:rsid w:val="FBCC8EF7"/>
    <w:rsid w:val="FBEB1E9F"/>
    <w:rsid w:val="FD1FCD66"/>
    <w:rsid w:val="FD6EE005"/>
    <w:rsid w:val="FD7E0A8D"/>
    <w:rsid w:val="FDBB37C7"/>
    <w:rsid w:val="FDF7C64B"/>
    <w:rsid w:val="FE1F73A3"/>
    <w:rsid w:val="FF777A42"/>
    <w:rsid w:val="FFBDDDF0"/>
    <w:rsid w:val="FFBFD97D"/>
    <w:rsid w:val="FFD95059"/>
    <w:rsid w:val="FFFC28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unhideWhenUsed/>
    <w:qFormat/>
    <w:uiPriority w:val="39"/>
    <w:pPr>
      <w:ind w:left="420"/>
    </w:pPr>
    <w:rPr>
      <w:rFonts w:ascii="等线" w:hAnsi="等线" w:eastAsia="等线"/>
      <w:b/>
      <w:sz w:val="30"/>
      <w:szCs w:val="30"/>
    </w:rPr>
  </w:style>
  <w:style w:type="paragraph" w:styleId="3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8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日期 Char"/>
    <w:basedOn w:val="8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811</Words>
  <Characters>4628</Characters>
  <Lines>38</Lines>
  <Paragraphs>10</Paragraphs>
  <TotalTime>0</TotalTime>
  <ScaleCrop>false</ScaleCrop>
  <LinksUpToDate>false</LinksUpToDate>
  <CharactersWithSpaces>5429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2021-04-08T18:01:00Z</dcterms:created>
  <dc:creator>HP</dc:creator>
  <cp:lastModifiedBy>user</cp:lastModifiedBy>
  <cp:lastPrinted>2024-11-02T14:39:00Z</cp:lastPrinted>
  <dcterms:modified xsi:type="dcterms:W3CDTF">2024-11-08T02:23:57Z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9A009E5F510A448A9EE91D33206F7CE2_12</vt:lpwstr>
  </property>
</Properties>
</file>